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6B" w:rsidRDefault="009A0075" w:rsidP="009A0075">
      <w:pPr>
        <w:jc w:val="center"/>
      </w:pPr>
      <w:r w:rsidRPr="009A007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  <w:r w:rsidRPr="009A0075">
        <w:rPr>
          <w:rFonts w:ascii="Times New Roman" w:hAnsi="Times New Roman" w:cs="Times New Roman"/>
          <w:b/>
          <w:sz w:val="28"/>
          <w:szCs w:val="28"/>
        </w:rPr>
        <w:br/>
        <w:t>«Центр развития творчества детей и юношества</w:t>
      </w:r>
      <w:r w:rsidRPr="009A0075">
        <w:t>»</w:t>
      </w:r>
    </w:p>
    <w:p w:rsidR="009A0075" w:rsidRDefault="009A0075" w:rsidP="009A0075">
      <w:pPr>
        <w:shd w:val="clear" w:color="auto" w:fill="FFFFFF"/>
        <w:rPr>
          <w:rFonts w:ascii="Times New Roman" w:hAnsi="Times New Roman"/>
          <w:b/>
          <w:color w:val="FF0000"/>
          <w:sz w:val="32"/>
          <w:szCs w:val="32"/>
        </w:rPr>
      </w:pPr>
    </w:p>
    <w:p w:rsidR="009A0075" w:rsidRPr="00BE614C" w:rsidRDefault="009A0075" w:rsidP="009A0075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FF"/>
          <w:sz w:val="32"/>
          <w:szCs w:val="32"/>
        </w:rPr>
      </w:pPr>
      <w:r w:rsidRPr="00BE614C">
        <w:rPr>
          <w:rFonts w:ascii="Times New Roman" w:hAnsi="Times New Roman"/>
          <w:b/>
          <w:color w:val="0000FF"/>
          <w:sz w:val="32"/>
          <w:szCs w:val="32"/>
        </w:rPr>
        <w:t>МАСТЕР-КЛАСС</w:t>
      </w:r>
    </w:p>
    <w:p w:rsidR="0058371A" w:rsidRDefault="009A0075" w:rsidP="009A0075">
      <w:pPr>
        <w:shd w:val="clear" w:color="auto" w:fill="FFFFFF"/>
        <w:spacing w:after="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 xml:space="preserve">ТОПИАРИЙ  ИЗ  ФОАМИРАНА </w:t>
      </w:r>
    </w:p>
    <w:p w:rsidR="009A0075" w:rsidRPr="009A0075" w:rsidRDefault="009A0075" w:rsidP="009A0075">
      <w:pPr>
        <w:shd w:val="clear" w:color="auto" w:fill="FFFFFF"/>
        <w:spacing w:after="0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>
        <w:rPr>
          <w:rFonts w:ascii="Times New Roman" w:hAnsi="Times New Roman"/>
          <w:b/>
          <w:color w:val="FF0000"/>
          <w:sz w:val="48"/>
          <w:szCs w:val="48"/>
        </w:rPr>
        <w:t>«Р</w:t>
      </w:r>
      <w:r>
        <w:rPr>
          <w:rFonts w:ascii="Times New Roman" w:hAnsi="Times New Roman"/>
          <w:b/>
          <w:color w:val="FF0000"/>
          <w:sz w:val="48"/>
          <w:szCs w:val="48"/>
        </w:rPr>
        <w:t>о</w:t>
      </w:r>
      <w:r>
        <w:rPr>
          <w:rFonts w:ascii="Times New Roman" w:hAnsi="Times New Roman"/>
          <w:b/>
          <w:color w:val="FF0000"/>
          <w:sz w:val="48"/>
          <w:szCs w:val="48"/>
        </w:rPr>
        <w:t>машки»</w:t>
      </w:r>
    </w:p>
    <w:p w:rsidR="009A0075" w:rsidRDefault="009A0075" w:rsidP="009A0075">
      <w:pPr>
        <w:jc w:val="center"/>
        <w:rPr>
          <w:rFonts w:ascii="Times New Roman" w:hAnsi="Times New Roman" w:cs="Times New Roman"/>
        </w:rPr>
      </w:pPr>
    </w:p>
    <w:p w:rsidR="009A0075" w:rsidRDefault="009A0075" w:rsidP="009A00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72989" cy="3006969"/>
            <wp:effectExtent l="0" t="685800" r="0" b="669681"/>
            <wp:docPr id="1" name="Рисунок 1" descr="C:\Users\im\Desktop\работа\ObCmwvam8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\Desktop\работа\ObCmwvam8H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76934" cy="300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075" w:rsidRPr="00B62FE1" w:rsidRDefault="009A0075" w:rsidP="009A0075">
      <w:pPr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62FE1">
        <w:rPr>
          <w:rFonts w:ascii="Times New Roman" w:hAnsi="Times New Roman"/>
          <w:sz w:val="28"/>
          <w:szCs w:val="28"/>
        </w:rPr>
        <w:t>Разработал:</w:t>
      </w:r>
    </w:p>
    <w:p w:rsidR="009A0075" w:rsidRPr="00B62FE1" w:rsidRDefault="009A0075" w:rsidP="009A0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FE1">
        <w:rPr>
          <w:rFonts w:ascii="Times New Roman" w:hAnsi="Times New Roman"/>
          <w:sz w:val="28"/>
          <w:szCs w:val="28"/>
        </w:rPr>
        <w:t>Иванец Наталья  Николаевна</w:t>
      </w:r>
      <w:r>
        <w:rPr>
          <w:rFonts w:ascii="Times New Roman" w:hAnsi="Times New Roman"/>
          <w:sz w:val="28"/>
          <w:szCs w:val="28"/>
        </w:rPr>
        <w:t>,</w:t>
      </w:r>
    </w:p>
    <w:p w:rsidR="00BE614C" w:rsidRDefault="009A0075" w:rsidP="009A0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FE1">
        <w:rPr>
          <w:rFonts w:ascii="Times New Roman" w:hAnsi="Times New Roman"/>
          <w:sz w:val="28"/>
          <w:szCs w:val="28"/>
        </w:rPr>
        <w:t>педагог дополнительного</w:t>
      </w:r>
      <w:r w:rsidR="00BE614C">
        <w:rPr>
          <w:rFonts w:ascii="Times New Roman" w:hAnsi="Times New Roman"/>
          <w:sz w:val="28"/>
          <w:szCs w:val="28"/>
        </w:rPr>
        <w:t xml:space="preserve"> </w:t>
      </w:r>
      <w:r w:rsidRPr="00B62FE1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0075" w:rsidRPr="00B62FE1" w:rsidRDefault="009A0075" w:rsidP="009A0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</w:t>
      </w:r>
      <w:r w:rsidRPr="00B62FE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62FE1">
        <w:rPr>
          <w:rFonts w:ascii="Times New Roman" w:hAnsi="Times New Roman"/>
          <w:sz w:val="28"/>
          <w:szCs w:val="28"/>
        </w:rPr>
        <w:t>ЦРТДиЮ</w:t>
      </w:r>
      <w:proofErr w:type="spellEnd"/>
      <w:r w:rsidRPr="00B62FE1">
        <w:rPr>
          <w:rFonts w:ascii="Times New Roman" w:hAnsi="Times New Roman"/>
          <w:sz w:val="28"/>
          <w:szCs w:val="28"/>
        </w:rPr>
        <w:t>»</w:t>
      </w:r>
    </w:p>
    <w:p w:rsidR="009A0075" w:rsidRDefault="009A0075" w:rsidP="009A0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075" w:rsidRDefault="009A0075" w:rsidP="009A0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075" w:rsidRDefault="009A0075" w:rsidP="009A0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075" w:rsidRDefault="009A0075" w:rsidP="009A0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075" w:rsidRPr="00B62FE1" w:rsidRDefault="009A0075" w:rsidP="009A0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2FE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FE1">
        <w:rPr>
          <w:rFonts w:ascii="Times New Roman" w:hAnsi="Times New Roman"/>
          <w:sz w:val="28"/>
          <w:szCs w:val="28"/>
        </w:rPr>
        <w:t xml:space="preserve">Алексин, </w:t>
      </w:r>
    </w:p>
    <w:p w:rsidR="009A0075" w:rsidRPr="00A01379" w:rsidRDefault="00632089" w:rsidP="009A007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февраль </w:t>
      </w:r>
      <w:r w:rsidR="009A0075">
        <w:rPr>
          <w:rFonts w:ascii="Times New Roman" w:hAnsi="Times New Roman"/>
          <w:sz w:val="28"/>
          <w:szCs w:val="28"/>
        </w:rPr>
        <w:t>2017</w:t>
      </w:r>
      <w:r w:rsidR="009A0075" w:rsidRPr="00B62FE1">
        <w:rPr>
          <w:rFonts w:ascii="Times New Roman" w:hAnsi="Times New Roman"/>
          <w:sz w:val="28"/>
          <w:szCs w:val="28"/>
        </w:rPr>
        <w:t xml:space="preserve"> г.</w:t>
      </w:r>
    </w:p>
    <w:p w:rsidR="009A0075" w:rsidRPr="0058371A" w:rsidRDefault="009A0075" w:rsidP="00DA5555">
      <w:pPr>
        <w:pStyle w:val="a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lastRenderedPageBreak/>
        <w:t>Фоамиран</w:t>
      </w:r>
      <w:proofErr w:type="spellEnd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он же пластичная замша, </w:t>
      </w:r>
      <w:proofErr w:type="spell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ревелюр</w:t>
      </w:r>
      <w:proofErr w:type="spellEnd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, ФОМ ЭВА - это бархатистый мягкий ли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с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т</w:t>
      </w:r>
      <w:r w:rsidR="00AE07AF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овой м</w:t>
      </w:r>
      <w:r w:rsidR="00AE07AF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а</w:t>
      </w:r>
      <w:r w:rsidR="00AE07AF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териал нового поколения.</w:t>
      </w:r>
      <w:r w:rsidR="00AE07AF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br/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Он является достаточно новым материалом,  абсолютно безвреден и поэтому рекоменд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ван даже для детского твор</w:t>
      </w:r>
      <w:r w:rsidR="00AE07AF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чества.</w:t>
      </w:r>
      <w:r w:rsidR="00AE07AF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br/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Этот синтетический материал завозится в Россию  из Ирана,  Кореи и Китая. Кстати, н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а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звание иранской компании, поставляющей 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этот материал, именно «</w:t>
      </w:r>
      <w:proofErr w:type="spellStart"/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FoamIran</w:t>
      </w:r>
      <w:proofErr w:type="spellEnd"/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».</w:t>
      </w:r>
    </w:p>
    <w:p w:rsidR="005231D6" w:rsidRPr="0058371A" w:rsidRDefault="00AE07AF" w:rsidP="00DA5555">
      <w:pPr>
        <w:pStyle w:val="a9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Чем </w:t>
      </w:r>
      <w:proofErr w:type="gram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уникален</w:t>
      </w:r>
      <w:proofErr w:type="gramEnd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фоамиран</w:t>
      </w:r>
      <w:proofErr w:type="spellEnd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?  А вот чем — при нагревании он легко меняет свою форму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.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Он очень податлив и 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можно </w:t>
      </w:r>
      <w:proofErr w:type="gram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придать</w:t>
      </w:r>
      <w:proofErr w:type="gramEnd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ему руками или инструментами любую ну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ж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ную форму, а так же нанести на него любой рисунок. </w:t>
      </w:r>
      <w:proofErr w:type="spell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Фоамиран</w:t>
      </w:r>
      <w:proofErr w:type="spellEnd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используется в </w:t>
      </w:r>
      <w:proofErr w:type="spell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скрапбукинге</w:t>
      </w:r>
      <w:proofErr w:type="spellEnd"/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, флор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и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стике, украшении заколок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, составлении цветочных композ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и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ций.</w:t>
      </w:r>
    </w:p>
    <w:p w:rsidR="00BE614C" w:rsidRPr="00DA5555" w:rsidRDefault="005231D6" w:rsidP="00DA5555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А почему бы не попробовать сделать интересное и полезное украшение для жилища - ор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и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гинальный  цветочный магнитик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-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топиарий</w:t>
      </w:r>
      <w:proofErr w:type="spellEnd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 из </w:t>
      </w:r>
      <w:proofErr w:type="spell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фоамирана</w:t>
      </w:r>
      <w:proofErr w:type="spellEnd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! Если правильно подобрать цв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е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товую гамму он обязательно украсит Ваш дом, сдел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ает его более уютным и приятным 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для домоча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д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цев.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br/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br/>
      </w:r>
      <w:proofErr w:type="spellStart"/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Топиарий</w:t>
      </w:r>
      <w:proofErr w:type="spellEnd"/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– это 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дерево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счастья, которое 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символизирует род, возрождение, изобилие и процветание.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br/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br/>
        <w:t>Такой оригинальный магнитик не только украсит наш дом, но и будет надёжно де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р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жать семейные записочки-сообщения и 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напоминалки</w:t>
      </w:r>
      <w:proofErr w:type="spellEnd"/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»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. Ну что же, приступим к и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з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готовлению ма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г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нита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-</w:t>
      </w:r>
      <w:r w:rsidR="00DA5555"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топиария</w:t>
      </w:r>
      <w:proofErr w:type="spellEnd"/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t>!</w:t>
      </w:r>
      <w:r w:rsidRPr="0058371A">
        <w:rPr>
          <w:rStyle w:val="a6"/>
          <w:rFonts w:ascii="Times New Roman" w:hAnsi="Times New Roman" w:cs="Times New Roman"/>
          <w:b w:val="0"/>
          <w:sz w:val="24"/>
          <w:szCs w:val="24"/>
        </w:rPr>
        <w:br/>
      </w:r>
      <w:bookmarkStart w:id="0" w:name="_GoBack"/>
      <w:bookmarkEnd w:id="0"/>
      <w:r w:rsidR="007636E9" w:rsidRPr="00DA5555">
        <w:rPr>
          <w:rFonts w:ascii="Times New Roman" w:hAnsi="Times New Roman" w:cs="Times New Roman"/>
          <w:sz w:val="24"/>
          <w:szCs w:val="24"/>
        </w:rPr>
        <w:br/>
      </w:r>
      <w:r w:rsidR="00BE614C" w:rsidRPr="00DA55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636E9" w:rsidRPr="00DA5555">
        <w:rPr>
          <w:rFonts w:ascii="Times New Roman" w:hAnsi="Times New Roman" w:cs="Times New Roman"/>
          <w:b/>
          <w:sz w:val="28"/>
          <w:szCs w:val="28"/>
          <w:u w:val="single"/>
        </w:rPr>
        <w:t>Для работы нам понадобятся</w:t>
      </w:r>
    </w:p>
    <w:p w:rsidR="005231D6" w:rsidRDefault="007636E9" w:rsidP="00BE614C">
      <w:pPr>
        <w:pStyle w:val="a5"/>
        <w:spacing w:before="0" w:beforeAutospacing="0" w:after="0" w:afterAutospacing="0"/>
        <w:ind w:firstLine="567"/>
        <w:jc w:val="center"/>
        <w:rPr>
          <w:b/>
          <w:sz w:val="28"/>
          <w:szCs w:val="28"/>
          <w:u w:val="single"/>
        </w:rPr>
      </w:pPr>
      <w:r w:rsidRPr="000B46CB">
        <w:rPr>
          <w:b/>
          <w:sz w:val="28"/>
          <w:szCs w:val="28"/>
          <w:u w:val="single"/>
        </w:rPr>
        <w:t>следующие материалы</w:t>
      </w:r>
      <w:r w:rsidR="00BE614C">
        <w:rPr>
          <w:b/>
          <w:sz w:val="28"/>
          <w:szCs w:val="28"/>
          <w:u w:val="single"/>
        </w:rPr>
        <w:t xml:space="preserve"> и инструменты</w:t>
      </w:r>
      <w:r w:rsidRPr="000B46CB">
        <w:rPr>
          <w:b/>
          <w:sz w:val="28"/>
          <w:szCs w:val="28"/>
          <w:u w:val="single"/>
        </w:rPr>
        <w:t>:</w:t>
      </w:r>
    </w:p>
    <w:p w:rsidR="00BE614C" w:rsidRPr="000B46CB" w:rsidRDefault="00BE614C" w:rsidP="00BE614C">
      <w:pPr>
        <w:pStyle w:val="a5"/>
        <w:spacing w:before="0" w:beforeAutospacing="0" w:after="0" w:afterAutospacing="0"/>
        <w:ind w:firstLine="567"/>
        <w:jc w:val="center"/>
        <w:rPr>
          <w:b/>
          <w:u w:val="single"/>
        </w:rPr>
      </w:pPr>
    </w:p>
    <w:p w:rsidR="005231D6" w:rsidRDefault="0080127D" w:rsidP="00BE614C">
      <w:pPr>
        <w:pStyle w:val="a5"/>
        <w:spacing w:before="0" w:beforeAutospacing="0" w:after="0" w:afterAutospacing="0"/>
      </w:pPr>
      <w:r>
        <w:t xml:space="preserve">- </w:t>
      </w:r>
      <w:proofErr w:type="spellStart"/>
      <w:r>
        <w:t>ф</w:t>
      </w:r>
      <w:r w:rsidR="005231D6">
        <w:t>оамиран</w:t>
      </w:r>
      <w:proofErr w:type="spellEnd"/>
      <w:r w:rsidR="005231D6">
        <w:t xml:space="preserve">  иранский 1 мм (белый, желтый, зеленый)</w:t>
      </w:r>
      <w:proofErr w:type="gramStart"/>
      <w:r w:rsidR="005231D6">
        <w:t>.</w:t>
      </w:r>
      <w:proofErr w:type="gramEnd"/>
      <w:r w:rsidR="007636E9">
        <w:br/>
      </w:r>
      <w:r>
        <w:t xml:space="preserve">- </w:t>
      </w:r>
      <w:proofErr w:type="gramStart"/>
      <w:r>
        <w:t>н</w:t>
      </w:r>
      <w:proofErr w:type="gramEnd"/>
      <w:r w:rsidR="007636E9">
        <w:t>ожницы;</w:t>
      </w:r>
      <w:r w:rsidR="007636E9">
        <w:br/>
      </w:r>
      <w:r>
        <w:t xml:space="preserve">- </w:t>
      </w:r>
      <w:proofErr w:type="spellStart"/>
      <w:r>
        <w:t>т</w:t>
      </w:r>
      <w:r w:rsidR="007636E9">
        <w:t>ермо-пистолет</w:t>
      </w:r>
      <w:proofErr w:type="spellEnd"/>
      <w:r w:rsidR="007636E9">
        <w:t>;</w:t>
      </w:r>
      <w:r w:rsidR="007636E9">
        <w:br/>
      </w:r>
      <w:r>
        <w:t>- н</w:t>
      </w:r>
      <w:r w:rsidR="007636E9">
        <w:t>ебольшой кусочек мешковины;</w:t>
      </w:r>
      <w:r w:rsidR="007636E9">
        <w:br/>
        <w:t>-</w:t>
      </w:r>
      <w:r>
        <w:t xml:space="preserve"> </w:t>
      </w:r>
      <w:r w:rsidR="005231D6">
        <w:t xml:space="preserve">зубочистка (для обрисовка шаблона на </w:t>
      </w:r>
      <w:proofErr w:type="spellStart"/>
      <w:r w:rsidR="005231D6">
        <w:t>фоамиране</w:t>
      </w:r>
      <w:proofErr w:type="spellEnd"/>
      <w:r w:rsidR="007636E9">
        <w:t>;</w:t>
      </w:r>
    </w:p>
    <w:p w:rsidR="005231D6" w:rsidRDefault="005231D6" w:rsidP="00974D75">
      <w:pPr>
        <w:pStyle w:val="a5"/>
        <w:spacing w:before="0" w:beforeAutospacing="0" w:after="0" w:afterAutospacing="0"/>
      </w:pPr>
      <w:r>
        <w:t>- шаблоны цветка и листьев;</w:t>
      </w:r>
    </w:p>
    <w:p w:rsidR="005231D6" w:rsidRDefault="005231D6" w:rsidP="00974D75">
      <w:pPr>
        <w:pStyle w:val="a5"/>
        <w:spacing w:before="0" w:beforeAutospacing="0" w:after="0" w:afterAutospacing="0"/>
      </w:pPr>
      <w:r>
        <w:t>-</w:t>
      </w:r>
      <w:r w:rsidR="0080127D">
        <w:t xml:space="preserve"> </w:t>
      </w:r>
      <w:proofErr w:type="spellStart"/>
      <w:r>
        <w:t>молд</w:t>
      </w:r>
      <w:proofErr w:type="spellEnd"/>
      <w:r>
        <w:t xml:space="preserve"> для придания фактуры листьям</w:t>
      </w:r>
      <w:r w:rsidR="00BE614C">
        <w:t>;</w:t>
      </w:r>
    </w:p>
    <w:p w:rsidR="005231D6" w:rsidRDefault="005231D6" w:rsidP="00974D75">
      <w:pPr>
        <w:pStyle w:val="a5"/>
        <w:spacing w:before="0" w:beforeAutospacing="0" w:after="0" w:afterAutospacing="0"/>
      </w:pPr>
      <w:r>
        <w:t>- утюг</w:t>
      </w:r>
      <w:r w:rsidR="00BE614C">
        <w:t>;</w:t>
      </w:r>
    </w:p>
    <w:p w:rsidR="005231D6" w:rsidRDefault="005231D6" w:rsidP="00974D75">
      <w:pPr>
        <w:pStyle w:val="a5"/>
        <w:spacing w:before="0" w:beforeAutospacing="0" w:after="0" w:afterAutospacing="0"/>
      </w:pPr>
      <w:r>
        <w:t>-</w:t>
      </w:r>
      <w:r w:rsidR="0080127D">
        <w:t xml:space="preserve"> </w:t>
      </w:r>
      <w:r>
        <w:t>пастель сухая для тонировки;</w:t>
      </w:r>
    </w:p>
    <w:p w:rsidR="005231D6" w:rsidRDefault="005231D6" w:rsidP="00974D75">
      <w:pPr>
        <w:pStyle w:val="a5"/>
        <w:spacing w:before="0" w:beforeAutospacing="0" w:after="0" w:afterAutospacing="0"/>
      </w:pPr>
      <w:r>
        <w:t>-</w:t>
      </w:r>
      <w:r w:rsidR="0080127D">
        <w:t xml:space="preserve"> </w:t>
      </w:r>
      <w:r>
        <w:t>деревянная заготовка магнита</w:t>
      </w:r>
      <w:r w:rsidR="00BE614C">
        <w:t>;</w:t>
      </w:r>
    </w:p>
    <w:p w:rsidR="007636E9" w:rsidRDefault="005231D6" w:rsidP="00974D75">
      <w:pPr>
        <w:pStyle w:val="a5"/>
        <w:spacing w:before="0" w:beforeAutospacing="0" w:after="0" w:afterAutospacing="0"/>
      </w:pPr>
      <w:r>
        <w:t>-</w:t>
      </w:r>
      <w:r w:rsidR="0080127D">
        <w:t xml:space="preserve"> </w:t>
      </w:r>
      <w:r>
        <w:t>декоративный элемент (божья коровка)</w:t>
      </w:r>
      <w:r w:rsidR="00BE614C">
        <w:t>;</w:t>
      </w:r>
      <w:r w:rsidR="007636E9">
        <w:br/>
      </w:r>
      <w:r>
        <w:t>-</w:t>
      </w:r>
      <w:r w:rsidR="0080127D">
        <w:t xml:space="preserve"> м</w:t>
      </w:r>
      <w:r>
        <w:t>агнит</w:t>
      </w:r>
      <w:r w:rsidR="00BE614C">
        <w:t>.</w:t>
      </w:r>
    </w:p>
    <w:p w:rsidR="009A0075" w:rsidRDefault="0080127D" w:rsidP="00BE61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56615" cy="2445108"/>
            <wp:effectExtent l="266700" t="0" r="253185" b="0"/>
            <wp:docPr id="4" name="Рисунок 4" descr="C:\Users\im\Desktop\работа\gbzTrm1jD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m\Desktop\работа\gbzTrm1jD6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347" t="10146" r="9481" b="1099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5870" cy="244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27D" w:rsidRDefault="0080127D" w:rsidP="008012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02F6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Выкройку распечатываем  на бумаг</w:t>
      </w:r>
      <w:r w:rsidR="00DA555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и вырезаем шаблоны цветка.</w:t>
      </w:r>
    </w:p>
    <w:p w:rsidR="0080127D" w:rsidRDefault="0080127D" w:rsidP="008012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27D" w:rsidRPr="004102F6" w:rsidRDefault="0080127D" w:rsidP="00BE61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65907" cy="1696712"/>
            <wp:effectExtent l="0" t="0" r="1270" b="0"/>
            <wp:docPr id="5" name="Рисунок 5" descr="C:\Users\im\Desktop\работа\F0VGjCRjM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m\Desktop\работа\F0VGjCRjM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276235" cy="17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19" w:rsidRPr="00BE614C" w:rsidRDefault="0080127D" w:rsidP="00CF6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2</w:t>
      </w:r>
      <w:r w:rsidRPr="00BE614C">
        <w:rPr>
          <w:rFonts w:ascii="Times New Roman" w:hAnsi="Times New Roman" w:cs="Times New Roman"/>
          <w:sz w:val="24"/>
          <w:szCs w:val="24"/>
        </w:rPr>
        <w:t xml:space="preserve">. Переносим шаблоны на </w:t>
      </w:r>
      <w:proofErr w:type="spellStart"/>
      <w:r w:rsidRPr="00BE614C">
        <w:rPr>
          <w:rFonts w:ascii="Times New Roman" w:hAnsi="Times New Roman" w:cs="Times New Roman"/>
          <w:sz w:val="24"/>
          <w:szCs w:val="24"/>
        </w:rPr>
        <w:t>фоамиран</w:t>
      </w:r>
      <w:proofErr w:type="spellEnd"/>
      <w:r w:rsidR="00CF6F19" w:rsidRPr="00BE614C">
        <w:rPr>
          <w:rFonts w:ascii="Times New Roman" w:hAnsi="Times New Roman" w:cs="Times New Roman"/>
          <w:sz w:val="24"/>
          <w:szCs w:val="24"/>
        </w:rPr>
        <w:t xml:space="preserve"> и вырезаем при пом</w:t>
      </w:r>
      <w:r w:rsidRPr="00BE614C">
        <w:rPr>
          <w:rFonts w:ascii="Times New Roman" w:hAnsi="Times New Roman" w:cs="Times New Roman"/>
          <w:sz w:val="24"/>
          <w:szCs w:val="24"/>
        </w:rPr>
        <w:t>ощи ножниц с закругленными краями.</w:t>
      </w:r>
      <w:r w:rsidR="00CF6F19" w:rsidRPr="00BE614C">
        <w:rPr>
          <w:rFonts w:ascii="Times New Roman" w:hAnsi="Times New Roman" w:cs="Times New Roman"/>
          <w:sz w:val="24"/>
          <w:szCs w:val="24"/>
        </w:rPr>
        <w:t xml:space="preserve"> Приступаем к </w:t>
      </w:r>
      <w:proofErr w:type="spellStart"/>
      <w:r w:rsidR="00CF6F19" w:rsidRPr="00BE614C">
        <w:rPr>
          <w:rFonts w:ascii="Times New Roman" w:hAnsi="Times New Roman" w:cs="Times New Roman"/>
          <w:sz w:val="24"/>
          <w:szCs w:val="24"/>
        </w:rPr>
        <w:t>тонированию</w:t>
      </w:r>
      <w:proofErr w:type="spellEnd"/>
      <w:r w:rsidR="00CF6F19" w:rsidRPr="00BE614C">
        <w:rPr>
          <w:rFonts w:ascii="Times New Roman" w:hAnsi="Times New Roman" w:cs="Times New Roman"/>
          <w:sz w:val="24"/>
          <w:szCs w:val="24"/>
        </w:rPr>
        <w:t>. Берем влажную салфетку, обкручиваем вокруг пал</w:t>
      </w:r>
      <w:r w:rsidR="00CF6F19" w:rsidRPr="00BE614C">
        <w:rPr>
          <w:rFonts w:ascii="Times New Roman" w:hAnsi="Times New Roman" w:cs="Times New Roman"/>
          <w:sz w:val="24"/>
          <w:szCs w:val="24"/>
        </w:rPr>
        <w:t>ь</w:t>
      </w:r>
      <w:r w:rsidR="00CF6F19" w:rsidRPr="00BE614C">
        <w:rPr>
          <w:rFonts w:ascii="Times New Roman" w:hAnsi="Times New Roman" w:cs="Times New Roman"/>
          <w:sz w:val="24"/>
          <w:szCs w:val="24"/>
        </w:rPr>
        <w:t xml:space="preserve">ца, трем по сухой пастели и на серединку цветка. </w:t>
      </w:r>
    </w:p>
    <w:p w:rsidR="00CF6F19" w:rsidRDefault="00CF6F19" w:rsidP="00BE61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696691" cy="2265878"/>
            <wp:effectExtent l="304800" t="0" r="284509" b="0"/>
            <wp:docPr id="6" name="Рисунок 6" descr="C:\Users\im\Desktop\работа\68W50JB2z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m\Desktop\работа\68W50JB2z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03677" cy="227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F19" w:rsidRDefault="009F2382" w:rsidP="008012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CF6F19" w:rsidRPr="00BE614C" w:rsidRDefault="00CF6F19" w:rsidP="008012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</w:t>
      </w:r>
      <w:r w:rsidRPr="00BE614C">
        <w:rPr>
          <w:rFonts w:ascii="Times New Roman" w:hAnsi="Times New Roman" w:cs="Times New Roman"/>
          <w:sz w:val="24"/>
          <w:szCs w:val="24"/>
        </w:rPr>
        <w:t>.</w:t>
      </w:r>
      <w:r w:rsidRPr="00BE614C">
        <w:rPr>
          <w:sz w:val="24"/>
          <w:szCs w:val="24"/>
        </w:rPr>
        <w:t xml:space="preserve"> </w:t>
      </w:r>
      <w:r w:rsidRPr="00BE614C">
        <w:rPr>
          <w:rFonts w:ascii="Times New Roman" w:hAnsi="Times New Roman" w:cs="Times New Roman"/>
          <w:sz w:val="24"/>
          <w:szCs w:val="24"/>
        </w:rPr>
        <w:t xml:space="preserve"> Прикладываем заготовки к утюгу (температура  утюга «двойка») </w:t>
      </w:r>
      <w:r w:rsidR="001B7177" w:rsidRPr="00BE614C">
        <w:rPr>
          <w:rFonts w:ascii="Times New Roman" w:hAnsi="Times New Roman" w:cs="Times New Roman"/>
          <w:sz w:val="24"/>
          <w:szCs w:val="24"/>
        </w:rPr>
        <w:t>и прикладываем заг</w:t>
      </w:r>
      <w:r w:rsidR="001B7177" w:rsidRPr="00BE614C">
        <w:rPr>
          <w:rFonts w:ascii="Times New Roman" w:hAnsi="Times New Roman" w:cs="Times New Roman"/>
          <w:sz w:val="24"/>
          <w:szCs w:val="24"/>
        </w:rPr>
        <w:t>о</w:t>
      </w:r>
      <w:r w:rsidR="001B7177" w:rsidRPr="00BE614C">
        <w:rPr>
          <w:rFonts w:ascii="Times New Roman" w:hAnsi="Times New Roman" w:cs="Times New Roman"/>
          <w:sz w:val="24"/>
          <w:szCs w:val="24"/>
        </w:rPr>
        <w:t xml:space="preserve">товки к утюгу </w:t>
      </w:r>
      <w:r w:rsidRPr="00BE614C">
        <w:rPr>
          <w:rFonts w:ascii="Times New Roman" w:hAnsi="Times New Roman" w:cs="Times New Roman"/>
          <w:sz w:val="24"/>
          <w:szCs w:val="24"/>
        </w:rPr>
        <w:t xml:space="preserve"> – леп</w:t>
      </w:r>
      <w:r w:rsidR="001B7177" w:rsidRPr="00BE614C">
        <w:rPr>
          <w:rFonts w:ascii="Times New Roman" w:hAnsi="Times New Roman" w:cs="Times New Roman"/>
          <w:sz w:val="24"/>
          <w:szCs w:val="24"/>
        </w:rPr>
        <w:t xml:space="preserve">есточки сами </w:t>
      </w:r>
      <w:r w:rsidR="000B46CB" w:rsidRPr="00BE614C">
        <w:rPr>
          <w:rFonts w:ascii="Times New Roman" w:hAnsi="Times New Roman" w:cs="Times New Roman"/>
          <w:sz w:val="24"/>
          <w:szCs w:val="24"/>
        </w:rPr>
        <w:t>сворачиваются так</w:t>
      </w:r>
      <w:r w:rsidR="001B7177" w:rsidRPr="00BE614C">
        <w:rPr>
          <w:rFonts w:ascii="Times New Roman" w:hAnsi="Times New Roman" w:cs="Times New Roman"/>
          <w:sz w:val="24"/>
          <w:szCs w:val="24"/>
        </w:rPr>
        <w:t>.</w:t>
      </w:r>
      <w:r w:rsidR="000B46CB" w:rsidRPr="00BE614C">
        <w:rPr>
          <w:rFonts w:ascii="Times New Roman" w:hAnsi="Times New Roman" w:cs="Times New Roman"/>
          <w:sz w:val="24"/>
          <w:szCs w:val="24"/>
        </w:rPr>
        <w:t xml:space="preserve"> </w:t>
      </w:r>
      <w:r w:rsidRPr="00BE614C">
        <w:rPr>
          <w:rFonts w:ascii="Times New Roman" w:hAnsi="Times New Roman" w:cs="Times New Roman"/>
          <w:sz w:val="24"/>
          <w:szCs w:val="24"/>
        </w:rPr>
        <w:t>Мож</w:t>
      </w:r>
      <w:r w:rsidR="001B7177" w:rsidRPr="00BE614C">
        <w:rPr>
          <w:rFonts w:ascii="Times New Roman" w:hAnsi="Times New Roman" w:cs="Times New Roman"/>
          <w:sz w:val="24"/>
          <w:szCs w:val="24"/>
        </w:rPr>
        <w:t>но подкорректировать их пал</w:t>
      </w:r>
      <w:r w:rsidR="001B7177" w:rsidRPr="00BE614C">
        <w:rPr>
          <w:rFonts w:ascii="Times New Roman" w:hAnsi="Times New Roman" w:cs="Times New Roman"/>
          <w:sz w:val="24"/>
          <w:szCs w:val="24"/>
        </w:rPr>
        <w:t>ь</w:t>
      </w:r>
      <w:r w:rsidR="001B7177" w:rsidRPr="00BE614C">
        <w:rPr>
          <w:rFonts w:ascii="Times New Roman" w:hAnsi="Times New Roman" w:cs="Times New Roman"/>
          <w:sz w:val="24"/>
          <w:szCs w:val="24"/>
        </w:rPr>
        <w:t>цами</w:t>
      </w:r>
      <w:r w:rsidRPr="00BE614C">
        <w:rPr>
          <w:rFonts w:ascii="Times New Roman" w:hAnsi="Times New Roman" w:cs="Times New Roman"/>
          <w:sz w:val="24"/>
          <w:szCs w:val="24"/>
        </w:rPr>
        <w:t xml:space="preserve"> – загнуть так, как надо.</w:t>
      </w:r>
    </w:p>
    <w:p w:rsidR="001B7177" w:rsidRDefault="001B7177" w:rsidP="0080127D">
      <w:pPr>
        <w:spacing w:after="0" w:line="240" w:lineRule="auto"/>
        <w:rPr>
          <w:rFonts w:ascii="Times New Roman" w:hAnsi="Times New Roman" w:cs="Times New Roman"/>
        </w:rPr>
      </w:pPr>
    </w:p>
    <w:p w:rsidR="001B7177" w:rsidRDefault="001B7177" w:rsidP="00BE61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73637" cy="2258329"/>
            <wp:effectExtent l="0" t="8890" r="0" b="0"/>
            <wp:docPr id="8" name="Рисунок 8" descr="C:\Users\im\Desktop\работа\работа\14060912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im\Desktop\работа\работа\1406091226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86608" cy="227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42" w:rsidRDefault="00002D42" w:rsidP="0080127D">
      <w:pPr>
        <w:spacing w:after="0" w:line="240" w:lineRule="auto"/>
        <w:rPr>
          <w:rFonts w:ascii="Times New Roman" w:hAnsi="Times New Roman" w:cs="Times New Roman"/>
        </w:rPr>
      </w:pPr>
    </w:p>
    <w:p w:rsidR="000B46CB" w:rsidRDefault="00002D42" w:rsidP="000B46CB">
      <w:pPr>
        <w:pStyle w:val="a5"/>
      </w:pPr>
      <w:r>
        <w:t xml:space="preserve">4. Из желтого </w:t>
      </w:r>
      <w:proofErr w:type="spellStart"/>
      <w:r w:rsidR="00BE614C">
        <w:t>фоамирана</w:t>
      </w:r>
      <w:proofErr w:type="spellEnd"/>
      <w:r w:rsidR="00BE614C">
        <w:t xml:space="preserve"> </w:t>
      </w:r>
      <w:r>
        <w:t xml:space="preserve">вырезаем  полоску </w:t>
      </w:r>
      <w:r w:rsidRPr="00002D42">
        <w:t>шириной около 1,5 см и надрезаем (не дор</w:t>
      </w:r>
      <w:r w:rsidRPr="00002D42">
        <w:t>е</w:t>
      </w:r>
      <w:r w:rsidRPr="00002D42">
        <w:t>зая до конца), создавая бахрому</w:t>
      </w:r>
      <w:r>
        <w:t>. Нарезанную полоску скручиваем в рулончик: свернули, подклеили, снова свернули.</w:t>
      </w:r>
    </w:p>
    <w:p w:rsidR="00002D42" w:rsidRPr="000B46CB" w:rsidRDefault="000B46CB" w:rsidP="00BE614C">
      <w:pPr>
        <w:pStyle w:val="a5"/>
        <w:jc w:val="center"/>
      </w:pPr>
      <w:r w:rsidRPr="000B46CB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auto" w:fill="FFFFFF" w:themeFill="background1"/>
        </w:rPr>
        <w:lastRenderedPageBreak/>
        <w:drawing>
          <wp:inline distT="0" distB="0" distL="0" distR="0">
            <wp:extent cx="1818881" cy="2429062"/>
            <wp:effectExtent l="323850" t="0" r="295669" b="0"/>
            <wp:docPr id="7" name="Рисунок 9" descr="C:\Users\im\Desktop\работа\x1RW4y_wr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m\Desktop\работа\x1RW4y_wrb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19375" cy="242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D42">
        <w:rPr>
          <w:noProof/>
        </w:rPr>
        <w:drawing>
          <wp:inline distT="0" distB="0" distL="0" distR="0">
            <wp:extent cx="1571336" cy="1749669"/>
            <wp:effectExtent l="0" t="0" r="0" b="3175"/>
            <wp:docPr id="10" name="Рисунок 10" descr="C:\Users\im\Desktop\работа\14060912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m\Desktop\работа\14060912265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11" cy="175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D42" w:rsidRDefault="00002D42" w:rsidP="0080127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02D42" w:rsidRDefault="00002D42" w:rsidP="0080127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02D42" w:rsidRDefault="00002D42" w:rsidP="0080127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02D42" w:rsidRDefault="00002D42" w:rsidP="0080127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02D42" w:rsidRDefault="00002D42" w:rsidP="0080127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02D42" w:rsidRDefault="00002D42" w:rsidP="0080127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02D42" w:rsidRDefault="00002D42" w:rsidP="0080127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02D42" w:rsidRDefault="00002D42" w:rsidP="0080127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02D42" w:rsidRPr="00002D42" w:rsidRDefault="00002D42" w:rsidP="0080127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1B7177" w:rsidRPr="00CF6F19" w:rsidRDefault="001B7177" w:rsidP="0080127D">
      <w:pPr>
        <w:spacing w:after="0" w:line="240" w:lineRule="auto"/>
        <w:rPr>
          <w:rFonts w:ascii="Times New Roman" w:hAnsi="Times New Roman" w:cs="Times New Roman"/>
        </w:rPr>
      </w:pPr>
    </w:p>
    <w:p w:rsidR="00002D42" w:rsidRPr="00002D42" w:rsidRDefault="00002D42" w:rsidP="00002D42">
      <w:pPr>
        <w:pStyle w:val="a5"/>
      </w:pPr>
      <w:r>
        <w:t>5.</w:t>
      </w:r>
      <w:r w:rsidR="000B46CB">
        <w:t xml:space="preserve"> </w:t>
      </w:r>
      <w:r>
        <w:t xml:space="preserve">Из зеленого </w:t>
      </w:r>
      <w:proofErr w:type="spellStart"/>
      <w:r>
        <w:t>фоамирана</w:t>
      </w:r>
      <w:proofErr w:type="spellEnd"/>
      <w:r>
        <w:t xml:space="preserve"> в</w:t>
      </w:r>
      <w:r w:rsidRPr="00002D42">
        <w:t xml:space="preserve">ырезаем </w:t>
      </w:r>
      <w:r w:rsidR="00DA5555">
        <w:t>подклейку и листики</w:t>
      </w:r>
      <w:proofErr w:type="gramStart"/>
      <w:r w:rsidR="00DA5555">
        <w:t>.</w:t>
      </w:r>
      <w:proofErr w:type="gramEnd"/>
      <w:r w:rsidR="00DA5555">
        <w:t xml:space="preserve"> И</w:t>
      </w:r>
      <w:r w:rsidRPr="00002D42">
        <w:t>х то</w:t>
      </w:r>
      <w:r w:rsidR="00B45AB3">
        <w:t>же надрезаем, создавая бахрому. Подклейку обрабатываем на утюге, листики  нагреваем</w:t>
      </w:r>
      <w:r w:rsidR="000B46CB">
        <w:t xml:space="preserve"> на утюге и прикладыв</w:t>
      </w:r>
      <w:r w:rsidR="000B46CB">
        <w:t>а</w:t>
      </w:r>
      <w:r w:rsidR="000B46CB">
        <w:t xml:space="preserve">ем к </w:t>
      </w:r>
      <w:proofErr w:type="spellStart"/>
      <w:r w:rsidR="000B46CB">
        <w:t>молду</w:t>
      </w:r>
      <w:proofErr w:type="spellEnd"/>
      <w:r w:rsidR="000B46CB">
        <w:t>. Д</w:t>
      </w:r>
      <w:r w:rsidR="00B45AB3">
        <w:t>елаем фактуру.</w:t>
      </w:r>
    </w:p>
    <w:p w:rsidR="0080127D" w:rsidRDefault="00B45AB3" w:rsidP="00BE61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1219" cy="1723292"/>
            <wp:effectExtent l="0" t="0" r="0" b="0"/>
            <wp:docPr id="12" name="Рисунок 12" descr="C:\Users\im\Desktop\работа\140609122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m\Desktop\работа\14060912265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23" cy="172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2D42" w:rsidRPr="00002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AB3" w:rsidRDefault="00B45AB3" w:rsidP="00002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Собираем ромашки: при помощи клея приклеиваем серединку и подклеиваем листья.</w:t>
      </w:r>
    </w:p>
    <w:p w:rsidR="00B45AB3" w:rsidRDefault="00B45AB3" w:rsidP="00BE61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6677" cy="2384639"/>
            <wp:effectExtent l="0" t="0" r="0" b="0"/>
            <wp:docPr id="13" name="Рисунок 13" descr="C:\Users\im\Desktop\работ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m\Desktop\работа\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89" cy="238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AB3" w:rsidRDefault="00B45AB3" w:rsidP="00B45A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14C" w:rsidRDefault="00BE614C" w:rsidP="00B4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14C" w:rsidRDefault="00BE614C" w:rsidP="00B4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B3" w:rsidRDefault="00DA5555" w:rsidP="00BE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Сборка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топиария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B45AB3" w:rsidRPr="00BE6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магнита:</w:t>
      </w:r>
    </w:p>
    <w:p w:rsidR="00BE614C" w:rsidRPr="00BE614C" w:rsidRDefault="00BE614C" w:rsidP="00BE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14C" w:rsidRDefault="00B45AB3" w:rsidP="00DA55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деревянную заготовку-магнит наклеиваем круг из мешковины (диаметр круга из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ковины равен диаметру круга заготовки), далее наклеиваем готовые цветы  и декоративно офо</w:t>
      </w:r>
      <w:r w:rsidR="00BE6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рмляем</w:t>
      </w:r>
      <w:r w:rsidR="00DA5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(атласная ленточка, божья коровка и др.)</w:t>
      </w:r>
      <w:r w:rsidR="00BE6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изнаночную сторону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ваем магнит. </w:t>
      </w:r>
    </w:p>
    <w:p w:rsidR="00BE614C" w:rsidRDefault="00BE614C" w:rsidP="00B4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AB3" w:rsidRPr="00BE614C" w:rsidRDefault="00DA5555" w:rsidP="00BE6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E6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</w:t>
      </w:r>
      <w:proofErr w:type="gramEnd"/>
      <w:r w:rsidRPr="00BE6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ТОПИАРИЙ ГОТОВ.</w:t>
      </w:r>
    </w:p>
    <w:p w:rsidR="0080127D" w:rsidRDefault="0080127D" w:rsidP="00B45AB3">
      <w:pPr>
        <w:spacing w:after="0" w:line="240" w:lineRule="auto"/>
        <w:rPr>
          <w:rFonts w:ascii="Times New Roman" w:hAnsi="Times New Roman" w:cs="Times New Roman"/>
        </w:rPr>
      </w:pPr>
    </w:p>
    <w:p w:rsidR="00767BC0" w:rsidRDefault="00767BC0" w:rsidP="00BE61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211362" cy="1733940"/>
            <wp:effectExtent l="0" t="742950" r="0" b="723510"/>
            <wp:docPr id="14" name="Рисунок 14" descr="C:\Users\im\Desktop\работа\ObCmwvam8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m\Desktop\работа\ObCmwvam8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3842" r="6106" b="1849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11362" cy="17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C0" w:rsidRDefault="00767BC0" w:rsidP="00B45AB3">
      <w:pPr>
        <w:spacing w:after="0" w:line="240" w:lineRule="auto"/>
        <w:rPr>
          <w:rFonts w:ascii="Times New Roman" w:hAnsi="Times New Roman" w:cs="Times New Roman"/>
        </w:rPr>
      </w:pPr>
    </w:p>
    <w:p w:rsidR="00767BC0" w:rsidRPr="00DA5555" w:rsidRDefault="00DA5555" w:rsidP="00BE61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555">
        <w:rPr>
          <w:rFonts w:ascii="Times New Roman" w:hAnsi="Times New Roman" w:cs="Times New Roman"/>
          <w:b/>
          <w:sz w:val="24"/>
          <w:szCs w:val="24"/>
        </w:rPr>
        <w:t>ПРИМЕРЫ ТОПИАРИЕВ-МАГНИТОВ ИЗ ФОАМИРАНА:</w:t>
      </w:r>
    </w:p>
    <w:p w:rsidR="00632A7D" w:rsidRDefault="00632A7D" w:rsidP="00B45AB3">
      <w:pPr>
        <w:spacing w:after="0" w:line="240" w:lineRule="auto"/>
        <w:rPr>
          <w:rFonts w:ascii="Times New Roman" w:hAnsi="Times New Roman" w:cs="Times New Roman"/>
        </w:rPr>
      </w:pPr>
    </w:p>
    <w:p w:rsidR="00632A7D" w:rsidRPr="009A0075" w:rsidRDefault="00632A7D" w:rsidP="00BE614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831642" cy="3938954"/>
            <wp:effectExtent l="0" t="0" r="6985" b="4445"/>
            <wp:docPr id="15" name="Рисунок 15" descr="C:\Users\im\Desktop\работ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im\Desktop\работа\i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90" cy="3939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2A7D" w:rsidRPr="009A0075" w:rsidSect="009A0075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6436A"/>
    <w:multiLevelType w:val="multilevel"/>
    <w:tmpl w:val="03F0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7F15BC"/>
    <w:rsid w:val="00002D42"/>
    <w:rsid w:val="0009403D"/>
    <w:rsid w:val="000B46CB"/>
    <w:rsid w:val="001B7177"/>
    <w:rsid w:val="005231D6"/>
    <w:rsid w:val="0058371A"/>
    <w:rsid w:val="00632089"/>
    <w:rsid w:val="00632A7D"/>
    <w:rsid w:val="006F17AD"/>
    <w:rsid w:val="00721FBA"/>
    <w:rsid w:val="0074334F"/>
    <w:rsid w:val="007636E9"/>
    <w:rsid w:val="00767BC0"/>
    <w:rsid w:val="007F15BC"/>
    <w:rsid w:val="0080127D"/>
    <w:rsid w:val="00870CC1"/>
    <w:rsid w:val="00974D75"/>
    <w:rsid w:val="00984D34"/>
    <w:rsid w:val="00985B6B"/>
    <w:rsid w:val="009A0075"/>
    <w:rsid w:val="009F2382"/>
    <w:rsid w:val="00AE07AF"/>
    <w:rsid w:val="00B45AB3"/>
    <w:rsid w:val="00BE614C"/>
    <w:rsid w:val="00CF6F19"/>
    <w:rsid w:val="00D55ED2"/>
    <w:rsid w:val="00DA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AD"/>
  </w:style>
  <w:style w:type="paragraph" w:styleId="1">
    <w:name w:val="heading 1"/>
    <w:basedOn w:val="a"/>
    <w:next w:val="a"/>
    <w:link w:val="10"/>
    <w:uiPriority w:val="9"/>
    <w:qFormat/>
    <w:rsid w:val="00DA55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55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075"/>
    <w:rPr>
      <w:b/>
      <w:bCs/>
    </w:rPr>
  </w:style>
  <w:style w:type="character" w:styleId="a7">
    <w:name w:val="Emphasis"/>
    <w:basedOn w:val="a0"/>
    <w:uiPriority w:val="20"/>
    <w:qFormat/>
    <w:rsid w:val="009A0075"/>
    <w:rPr>
      <w:i/>
      <w:iCs/>
    </w:rPr>
  </w:style>
  <w:style w:type="character" w:styleId="a8">
    <w:name w:val="Hyperlink"/>
    <w:basedOn w:val="a0"/>
    <w:uiPriority w:val="99"/>
    <w:semiHidden/>
    <w:unhideWhenUsed/>
    <w:rsid w:val="00AE07AF"/>
    <w:rPr>
      <w:color w:val="0000FF"/>
      <w:u w:val="single"/>
    </w:rPr>
  </w:style>
  <w:style w:type="paragraph" w:styleId="a9">
    <w:name w:val="No Spacing"/>
    <w:uiPriority w:val="1"/>
    <w:qFormat/>
    <w:rsid w:val="00DA55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55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5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0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075"/>
    <w:rPr>
      <w:b/>
      <w:bCs/>
    </w:rPr>
  </w:style>
  <w:style w:type="character" w:styleId="a7">
    <w:name w:val="Emphasis"/>
    <w:basedOn w:val="a0"/>
    <w:uiPriority w:val="20"/>
    <w:qFormat/>
    <w:rsid w:val="009A0075"/>
    <w:rPr>
      <w:i/>
      <w:iCs/>
    </w:rPr>
  </w:style>
  <w:style w:type="character" w:styleId="a8">
    <w:name w:val="Hyperlink"/>
    <w:basedOn w:val="a0"/>
    <w:uiPriority w:val="99"/>
    <w:semiHidden/>
    <w:unhideWhenUsed/>
    <w:rsid w:val="00AE07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</dc:creator>
  <cp:keywords/>
  <dc:description/>
  <cp:lastModifiedBy>Семья</cp:lastModifiedBy>
  <cp:revision>13</cp:revision>
  <dcterms:created xsi:type="dcterms:W3CDTF">2017-06-04T15:34:00Z</dcterms:created>
  <dcterms:modified xsi:type="dcterms:W3CDTF">2017-06-06T12:21:00Z</dcterms:modified>
</cp:coreProperties>
</file>